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0594891be1bf44cb9a6306a924e19bdf.psmdcp" Id="R88d5b3ab42e84119"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cronicasdelgirku.blogspot.com</w:t>
      </w:r>
    </w:p>
    <w:p>
      <w:pPr>
        <w:spacing w:before="0" w:after="200" w:line="276"/>
        <w:ind w:start="0" w:end="0" w:firstLine="0"/>
        <w:jc w:val="center"/>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Essential Reptilian Warfare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By Xentor Xentinel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am writing this especially for friends </w:t>
      </w:r>
      <w:r>
        <w:rPr>
          <w:rFonts w:ascii="Calibri" w:hAnsi="Calibri" w:eastAsia="Calibri" w:cs="Calibri"/>
          <w:color w:val="auto"/>
          <w:spacing w:val="0"/>
          <w:position w:val="0"/>
          <w:sz w:val="22"/>
          <w:shd w:val="clear" w:fill="auto"/>
        </w:rPr>
        <w:t xml:space="preserve">"hooked" on the work of Nimrod de Rosario and/or Anton Parks (I posted it on my Facebook page in June 2010. Only now it occurs to me to publish it here).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Did you know that the work of both is complementary in many points? I don't know why I hadn't "caught" it before. It was only yesterday that the "apple dropped". I had already been feeling something about it for some time, but only now I found the exact "points of assembly" between both Cosmovisions. Let's see: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Parks speaks of an ancient war between Reptilian Races. The Original Reptilians were the Kingu, a Dragon Race that appeared in the Draco Constellation. These must be the Hyperborean Reptiles! Of all the Reptilian Races, the Kingú are the most similar to humans. According to Parks, there are Green, Red and White Kingus.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Kingú-Babbar are the Whites or Albinos, the Kingú Royalty. Nimrod relates the White Race of the Earth to the Hyperboreans. Parks says that the English word King is derived from the Sumerian Kingú ("Ruler over the Regions").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Like Parks, many sources agree that the Reptilians originated in the Draco Constellation, and later, groups of them migrated to various Constellations. The main Reptilian center in this Galactic Sector, apart from Draco, would be Orion.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some point in history, the Kingú created another Dragon Race, the Usumgal. The first Seven Usumgal were the highest ranking of their Race, but, apparently, that was not enough for them. They always envied the Kingú, and wished to take their place, and that of the Amasutum, a Race of Reptilian Geneticist Females that reproduced by cloning.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Usumgal were the ones who created the Musgir (also known as Pazuzu or Gargoyles), and the Miminu (the famous Greys), which were a variety of Musgir with smooth skin, without scales, horns, wings or tails.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was An, "The Seventh of the Usumgal", who created a new Race of Reptilian Warriors, to fight the Kingú and the Amasutum. They were the Anunna. They were created in the Pleiades, although the prototype, Saam, was created in Ursa Major. Later, Saam (also known as Enki), would rebel against An, also known by the names of Anu and Jehovah.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turn, Saam created another Race, very similar to humans: they were the Nungal, also known as the Igigi, Watchers, Guardians or Watchers. I have always felt that I belonged to this group.</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WAR OF THE WORLDS AND ITS CONSEQUENCES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Usumgal are the Traitor Gods spoken of by Nimrod! They and their accomplices: the Anunna, the Sutum, the Miminu, etc. fought against the Loyal Gods: the Kingú, the Amasutum, etc. According to Parks, the Loyal Nungal did not manage to fight in this War of the Worlds, where the Traitor Gods were victorious.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victory was settled in this Solar System, and more specifically in this Planet, where Tiamata, the Queen of the Amasutum (that would be the Sophia of the Gnostics, according to Parks) was annihilated. Obviously, An would be the Demiurge; and the Archons, the 7 Main Usumgal.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it was a Pyrrhic victory. The Kadistu of Parks, or the Loyal Gods of Nimrod, decided to close the Diranna or Star Portals that linked the Earth and the Solar System with the rest of the Universe, so that the Demiurge An was confined here, together with his accomplices.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Unfortunately, also the Loyal Gods who were on Earth at the time were trapped here and, in the millennia that followed, the Essential War continued on Earth.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first thing the Traitor Gods did was to cruelly mistreat the few Kingú they managed to catch. The rest escaped to the "Abyss", the Abzu, which according to Parks, would be the inner part of the Hollow Earth. The "Abyss" is also the Kigal, the Infradimensions, and there also the Kingú moved to establish their Kingdom.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Ironically, the Traitor Gods, who had been confined on Earth, would later tell their worshippers that they had cast and confined the Kingú "Demons" to the Abyss.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Another Race that fled with the arrival of the Traitor Gods were the Namluu, a magnificent race native to Earth, who had been the Planetary Guardians up to that time. They fled to the Angal, the High Dimensions. The Anunna, on the other hand, remained in Ki, the Third Dimension, and thus became known as the Anunna-Ki.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Traitor Gods forced the Nungal to work as slaves, digging water canals in Sumeria. Because of their resemblance to the Kingú, the Nungal were greatly mistreated and mocked by the Anunna, who enjoyed feeling and imagining that they had the Original Reptilians in their thrall, working as servants for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Subsequently, the Nungal rebelled and, then, the Traitor Gods looked at the Neanderthal Humans that existed in Africa, and genetically modified them, to turn them into slaves. They purposely gave them a Kingu-like appearance to "mark their dominance" over the hated Original Reptilians.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later, Saam made new genetic modifications in humans, to take them out of their condition of working beasts. Later, his allies Nungal, mixed with the daughters of men, as it says in Genesis, giving rise to a more intelligent and Kingu-like race.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the reason why the Treacherous Reptilians (Usumgal and Anunna) hate humans, especially those of Aryan Race, who are the most similar to the Kingu-Babbar, the Albino Reptilian Royalty, whom they once wanted to overthrow.</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Also the Reptilian Traitors decided to mix with women, in order to engender a Lineage that would represent them. By making use of Shemanna, the Mono-Atomic Gold, they were able to change form, and adopt a human aspect, to engender their Lineage.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are the Golen, of whom Nimrod speaks (also known by the name of Kuarz), and who carry forward the Great Synarchic Conspiracy, always in opposition to the Hyperborean Lineage, each Lineage carrying out its Strategy. In this way, the Earth is converted into a Chessboard, where the Initiates of both sides gamble the future of Humanity, the Earth and perhaps the entire Universe.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Among the many interesting things that can be said about this Essential War is that George Bush is descended from Constantine and Charlemagne, two Golen who rendered great services to the Synarchic Treason. Charlemagne, for example, overthrew the Dynasty of the Merovingian (Hyperborean) Kings of France, installing a new Dynasty, that of the Carolingian Kings.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According to legend, Meroveus, the first Merovingian, was the product of the union of a human woman with the Quinotaur, an Amphibian-Reptilian creature. Parks describes Saam as an Amphibian-Reptilian being, but according to his version, Saam-Osiris was killed by a clone of him, Enimin-Seth (who joined the Traitor Gods, remaining as chief of the Anunnaki, also calling himself Jehovah) thousands of years before the time of the Merovingians. But Saam had at least one loyal clone, named Isimud. He may have been the Quinotaur.</w:t>
      </w:r>
    </w:p>
    <w:p>
      <w:pPr>
        <w:spacing w:before="0" w:after="200" w:line="276"/>
        <w:ind w:start="0" w:end="0" w:firstLine="0"/>
        <w:jc w:val="left"/>
        <w:rPr>
          <w:rFonts w:ascii="Calibri" w:hAnsi="Calibri" w:eastAsia="Calibri" w:cs="Calibri"/>
          <w:color w:val="auto"/>
          <w:spacing w:val="0"/>
          <w:position w:val="0"/>
          <w:sz w:val="22"/>
          <w:shd w:val="clear" w:fill="auto"/>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