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Scorpio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who tell me to write, although I understand little ... by his words, I don't know the meaning, some will have to read it with the dictionary in hand, I will it does something terrible ... but it must be. They tell me to take it out on the page and I must comply, when I complained because the communication with Los EXTRAS it causes anemia, it weakens me physically, my son said to me: “ no you complain, think of the Blavatski that he must have received until the last moment of his life and he didn't even agree with what they made him write ”, and read me the story, this woman was from the Theosophical Society and wrote many books and my son read them all and about his life, he studied the case called Helena Petrona Hahn Fadéef de Blavatski, she was Russian and at the end of her life she was very ill, all sore ... and kept writing, anyway.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as a vision of the REPRESENTATION OF THE JOINT INSTANT CYCLOPEANS NUPTIAL, held from ETERNITY of the OWN Spiritual Captains completely concealed the “ finitude ” of its components and was confused by the right place for the most important moment not created, not existing... THE MEETING OF HIM AND SHE... maybe THE SHINE, maybe COZY, maybe ANSIA, maybe THE WARMTH OF THE BET, in an instant the Blood, it just WAS NOT and next moment everything darkened, the eternal present continually becoming shadow ... and the BEGINNING OF TIME took place. From that abominable moment, by all concept, by all reminder of that REVERSAL OUT OF PLACE, “ exists ” to through Time, “ DAMN BREATH OF WHICH IS, HE WHO IS ”... “ footprints ” in view of the knowledgeable observer, product of spontaneous generation of the “ new ” shapes that “ added ” to the Creator's Design-Plan, essentially modifying it to “ include ” within it, the representation of the fact FUNDAMENTAL of the captivity of REFLECTION OF THE SPIRIT ETERNAL, and achieve the inconceivable, MYRIADS OF MEMBERS “ INFINITES ” OF A STAR RACE, TRAPPED IN THE CONFINES “ FINITES ” OF THE CREATED UNIVERSE, such event was reflected in particular in the existence of an arachnid; the Scorpio.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Fundamental fact presupposes a Reboot of Time, infinitesimal lapse in which the Demiurge Design-Plan “ modified ”, was recharged with the “ new codes ” that would permanently mutate the Animal-Man or Pasú , turning it into a Virya Asleep, “ Potential God ”, someone that from Recharged Time, has the possibility of BEING, BEYOND THE STARS. This operation starring The Executioners of Chang Shambala or Siddhas of the Dark Face, aims, from the point of view of the Creator Demiurge One, to achieve an incredible “ acceleration ” of the Evolution of Transmigrant Monads, product of the incessant SEARCH ORIENTATION of the Spiritual Self, since the multiplicity of forms created stands between him and his Spiritual Center, in this way The Souls conveniently “ units ” to the Spiritual Self, they navigate the “ Space Demiurgic ” like a parasite, capitalizing effort, understanding, wisdom, will and other inexhaustible resources.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it is necessary to clarify that there is definitely no intention of liberation of the Captives, by the Captors, The possibility of Liberation was provided by THE GREAT AS, The Lord of the INCREATED LIGHT, He who find the DESTRA DEL INCOGNOCIBLE GOD, KRIISTS LUCIFER by depositing a Stone of His Crown in the Created Universe, as witness and reminder of The Divinity of the Hyperborean Spirit, THE GRAAL... that allowed Generating a Own Space for Gods Loyal to the Spirit Eternal, THE VALHALA OF AGARTA, where everyone who wakes up, with the help of THEM, you can leave and wait ... The Near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of course in the aforementioned operation, the “ TRIP INITIATORY ” back to Breast from Brahma de las Monadas, whose beginning was permanently transferred to moment of spiritual chaining, that is to say that “ The Gate ” or Space Axiological Contextual that is necessary “ recreate ” for the purposes of Return to the Origin, “ each to his own ”...; is The Moment of Modification Fundamental of Demiurgic Design, for the Created Soul and your understanding, produces one more Member in the ranks of the Transcended Souls of Chang Shambala's Venerable White Lodge... and it is also The Moment of the Fall, the Chaining to Matter, for The Captive Spirit, and their understanding produces a WARRIOR BERSERKIR, a Furious Bear what has been AWAKEN of his dream by that SONG OF A-MORT ..., a Virya Awake more in the ranks of the Army FURIOUS WOTAN, The God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fantastic work of metaphysical genetic engineering, consequence of the deep understanding of the Plan Of One reached by the 200 Traitors, ultimately consisted of the expression of the SYMBOL OF ORIGIN OF THE SPIRIT, resigning the evolutionary spiral of the Pasú, IN THE BLOOD OF THE PASÚ, THE SAME BLOOD that today runs through the veins of humanity, worked by “ones ” to produce the honey highest and by “others ” for “ clarify ” the origin symbol for the purposes of power project it, and be free at the origin. So things, Blood is ONE, the same that mutated in the beginning, the Executioners from Shangri-La... the future Priest, Son from IL procures the symbol runoff of Divine Origin, smearing his face with ash and washing your feet with bleach, human ash and bleach, of Viryas unprepared for Races inferior, if possible humiliated, either cremated at the moment of greatest confusion, worshiping the Creator through the countless Cults of the World, or at the moment of greatest misery and corruption, to which he deliberately it carries, because that ash and that bleach are the product of the summary of one Blood that overshadowed the Default Symbol of Origin and it can wash or ultimately “ cover ” any vestige of Spiritual Lineage... the Warrior, future Agarta resident seek the Death of the Created Soul, the summary of La Intrusa, by any of the 8 LIBERATION RUNES THAT WOTAN RUNES FACILITATE... but inexorably both must “ pass ” through La Sangre, BUT THIS BLOOD MUST “ INTRODUCE YOURSELF ”, because it is necessary THE PRESENCE OF HIM, from GOD ONE, from DEMIURG, JEHOVA, IL, ENLIL, EL DAMN ELDERLY, his Ineffable Presence suspends the flow of its own substance, in other words; his presence stops time, essential event for that output does not disappear in the past. The Initiate is displaces to the core of HIS crossroads, In principle, it will be about the metaphysical location of the fold topological, than it's time to his own fall, through the use of the powers that the ARBEMONIC RESIGNATION conferred on him, once located said fold, the Initiate is “ will move ” towards him, “ step by step ”, indetermining effectively with stones “ worked ” or Lapis Oppositionis, the temporal current whenever necessary, up to STABILIZE IN THE WORLD OF SCORPION, this is the way of RESOLVE THE MYSTERY OF LABYRINTH, generated from the displacement itself, once there “ WILL FORCE THE DRAGON IL, A SHOW UP ”... and IN THE MIDDLE OF THE BRUTAL COLLISION OF WILLS... ACHIEVE BE DEBORED BY THE DRAGON, then the transit to your HOLY CROP will set it free. This and no other is the “ NEED OF RITUAL SACRIFICE ”... ONLY DURING THE SACRIFICE RITUAL THE BROTE OF THE BLOOD PARTICIPATES OF THE ONE, ONLY DURING THE RITUAL SACRIFICE YOUR SACRED PRESENCE IS... at that time the pigs prostrate and the Eagles give Battle... THE VICTORIOUS SPIRITUAL WARRIOR HEADING TO THE ORIGIN ... THE ORDA, THE JOY IRREPRESSIBLE, THE OVATION, THE REUNION ... PURE BLOOD INSIDE, BLOOD PURE COVERS IT, DRAGON BLOOD, INCONCEIVABLE HERO ... THE BLACK SUN ILLUMINATES, THE PUPILS ARE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Sacred Races, the Demiurge supports your choice with an accelerated process of this inescapable question, it is the case of the Jews crossing the Red Sea, after Moses converted the Water in blood. This biblical passage gives a rough idea of the QUANTITY of Blood needed, is that nothing pleases the Lord more than Sacrifice in his Name, because it allows HARVEST, the Pleasant Pain of the victim of the Consecrated Sacrifice and the Sacralizing Admiration of the Sacrificers in YOUR PRESENCE... SACRIFICATORS OF JEHOVA, CROSSED FROM THE LORD, HEROES OF GOD ... indeed the last group of the Lord's elect will need the Blood of all humanity, mandate clearly expressed in the “ Texts Sacred ”: The Sacrifice of the Cow Red and the use of ashes and lustral water from these for the purpose of “ purification ”, the Great Red Cow is none other than ALL THE HUMANITY, LOS GOIN ( won ), the members of Unsacred Races, the “ Christification ” of the Master Jesus needed the sacrifice, in this case... of all the innocents of the Kingdom, the idea can get if you think about the amount of “ matter impure organic ” it takes to achieve a Diamond, “ matter pure organic ”... but always organic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PRIESTLY INITIATION consists of the Face of the ANCESTOR made up of all the Faces of Blood, kneeling in the center of the Sacrificial Blood Lake, in the submissive contemplation of La Faz of the Great Father, this situation corresponds to the disappearance of the Symbol of Origin, the extinction of the Spiritual Self... The Bear Death, crammed with poisonous honey, whose bleeding corpse will nourish the roots of The Great Ivy CROWN that will produce more flowers ... one for each ancestor, whose face is on each bee ... and so on from the center of each flower the eye of Him will observe the One thousand Faces of Bloodat the same time ... the Connubium between Creator and Creature...The Great MOTHER BINAH proud of her Beloved Codero...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cases of “ extreme gravity ”, when it comes to “ Spiritual lineages deeply rooted ” of Center of Operations of La Kalachacra send to “ specialists ” provided with Mortal Dordje what's wrong with the particularity of accelerating the evolution of a particular group of blood relatives, overshadowing the default Origin Symbol and carrying organic matter to its fatal dissolution in a matter of seconds, always Ritual through, in this case for CONSECRATE THAT GREAT PAIN TO THE AMBIENT CREATOR. In such a case it can perceive the characteristic hum that the honeycomb emits when all the bees flap your wings at once, it's a nameless terror, of the piercing cry of the Countless Presences of the Blood, brutally pushed towards its Final Dissolution.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INITIATIONpresupposes the Effective transfer of the Initiate, at the moment of the chaining, based on absolute control of the Axiological Contextual Space corresponding, only in this case The Broken Blood is The Own, Pure Blood, Black Blood carrying a Sign of Death, Frozen Blood, Reptile Blood..., also there THE, will be present, in a Supreme attempt to maintain the Established Order, MUST DEVOUR ITS OWN SUBSTANCE, the soul body of the Spiritual Warrior and “ The Swarm ” content in Blood, will claim if successful the possibility of penetrating THE INFINITE ARCHEMONA, that protects THE CHAPPLE PASS that leads beyond Time and Space, between dense volcanic sulfur clouds, to the surface of VENUS, THE AMBIT OF TRUTH, finally understanding how LIZARD, all possible realities... there it will be She, of IMMACULATE BEAUTY fulfilling its Promise, The VIRGEN OF AGARTA rescuing His own... Wolves, Bears, Eagles ready to kill, that they charged deception during the FINAL BATTLE...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the Scorpio World means RECOGNIZE AND SOLVE his enigmas; the first “ instant ” of the Spirit in the Universe of One is completely “ blood ”, this first BLOOD MOMENT necessarily expresses the highest purity, since the Symbol of Origin has maximum emergency, only in that first moment, stop disappear in the past in the next one, although it is enough to generate the existence of a REFLEX OF THE ETERNAL SPIRIT, CONSTITUTED AS “ YO SPIRITUAL ”, immediately disoriented, plus that moment of Pure Blood is “ relevant immortal ”in every possible future, and as such to be present, even in the most asleep of the Viryas.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Spiritual Self or “ Lost ” of the Viryas, the Content Metaphysical Blood Anim, constituted by the ontological sequence of the summary of all stocks, Subjects conscious or “ past lives ”, with which the Soul manifested itself in its evolution evolutionary, which determines the Current Subject o Person, in all its existential aspects, the Karma proper, it turns out, in a “ POISON ” for the Lost Self, “poison sick with disorientation ”, since the subconscious operates as an inexhaustible source of emission of situations-arguments that “ come to the ATTENTION of the Self, IN TIME ”, becoming the part mobile of the deception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macro metaphysical structure corresponding to the TIERRA-SOL relationship or SYSTEM REAL KALACHACRA holding within it the Cursed Abode of the LORD OF THE WORLD, known as Chang Shambala, it is actually the “ Machinery ” that ABSOLUTELY intercepts all photons carrying the Designs of God, His Plan... producing the aforementioned modification that keeps the Viryas asleep deceived, that is, that the light coming from the Sun, permanently supports the White Treason, but not the light coming from any other Star Source. Light from the Moon is sunlight reflected on the Moon, illuminating the Earth, but not can be intercepted by La Kalachacra, since the Moon does not constitute any anchor in this, in such a way the light “ Lunar ”, although reflected, it has no modification in the Designs of origin, as such reason results in one as “ bocanada de fresh air ”, for the Virya who has started his Road Return to Origin, since this light by not having “ the codes ” who hold the “ modifications ”... operates as destabilizing or stimulating of the Design-RECARGED Plan, producing a certain alteration on certain groups of Designs, which although fluctuating, no less significant, can now interpreted why it is usually called Hyperborean orders, as The Fearsome “ ORDER BLACK SS ” of the Great Führer German Adolf Hitler, to command of Grand Master Reichführer Heinrich Himmler, how “ Moon Cults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Menstrual Blood JOKE influenced by the Moon Phases, and returns to the woman infertile, said condition institutes a sign of death in that Blood, which refers to the idea of a Blood that of running through the veins of a Initiated, would only produce one Son of death, a Kaput Niger, a Virya “ Awake ”, a Stone Child White... never Created Life, being a reference of that moment in which WE MET THE TIME... under the Scorpio Sun. This fact is proof of the possibility that the woman has conveniently oriented “ cure and heal ”, to neutralize, immobilize Archetypal Poison that “ moves ” in the Blood, it could be said that it is the presence of a ANTIDOTE effect “ orientator ” for the Lost Self, for this reason, for this condition of NATURAL IMPURE of the woman, is not allowed OFFICIATE as PRIEST IN THE CHRISTIC MYSTERY OF TRANSUBSTANTIATION; in full Ritual is condition of “ The Official ”, would have devastating effects for the Cult, since the It came far from becoming the Blood of Christ, would become Blood Black... Pure Blood... Frozen Blood. MENSTRUATION CUP OR BLACK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man, suitably oriented, procures this as immobilization in the Blood MELIFEROUS POISON that the different ONTIC RECORDS, which Apis You mellify, produce as an effect of their structural influence on the Conscious Subject CURRENT, obviously this “ immobility effect ” is linked with the SACRIFICE of “ exhaust Karma ”, task arto difficult, since it requires a Will iron to bear the Pade Conscious that entails GO BACK TO THE RÍO DE LA SANGRE TOWARDS THE CLARITY OF THE DIVINE INHERITANCE, this “ operation ” immobilizer of Archetypal Poison or exhaustion of Karma, implies a change metaphysical in the field of Blood, the generation of wax, “ LA RED NETLE ”, the WILL of the INITIATED forms the activity, product of the influence of the Optical Records so that “ THE SWARM MUTATES ”, of being made up of Apis You mellify to be made up of Apis You certify, than “ stretch ” Wax in Blood, generating THE PANAL RED WAITING THAT IMMOVILS THE COMING HONEY, allowing you to intuit, in the field of a OWN TIME o Transversal STRATEGIC FENCE product that defines The Archemonic technique, the way to take at each crossroads of the Labyrinth Interior, which is constituted as an effect of the RESIGNATION of theSPIRAL EVOLUTIONARYof the Pasú with theRUNES OF ORIGIN, which leads to situating in the spiral of the structure of the human ear, where the acoustic context reveals the possibility of confirm the Red Wax in a single instant, as an effect “ resonant ” of a sound or “ Vija ”, that would be equivalent to the VOICE OF THE GREAT HYPERBOREAN ANTEPASATE, since “ listen to it ”, move the moment we KNOW THE TIME ... under the Scorpio Sun.ANTIDOTE, RED WAX, EAR HONEYCOMB...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light of these concepts, it can be expressed that the approach to the Constellation of Scorpio, implies “ Step on the Moon ”, then the Solar influence on this “ Earth mole ” it is in everything similar to that of the first Instant ... and Step Moon implies solve the Mystery of the DOUBLE RESIGNATION that perfectly expresses THE SCORPION ... more such sign can not only “ see ” in the Scorpio, also in the Little Koala Bear, in the cetacean called Narval, in the artistic expression of some Labyrinths, in the representation of The Chamber Secret in which HYPERBORAL MYSTIC is expressed... THAT BEING SUNDAY PARACLITE, in the Megalithic Constructions, in the architecture of the Great Cathedrals, etc... WHO TREAD THE RED MOON AND SOLVE THE MYSTERY OF THE DOUBLE RESIGNATION ACCESS TO BRIDGE TRANFINITE LEADING TO VENUS...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